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63BDB" w14:textId="2B22E262" w:rsidR="00873828" w:rsidRDefault="009D5033">
      <w:r>
        <w:rPr>
          <w:noProof/>
        </w:rPr>
        <w:drawing>
          <wp:anchor distT="0" distB="0" distL="114300" distR="114300" simplePos="0" relativeHeight="251658240" behindDoc="0" locked="0" layoutInCell="1" allowOverlap="1" wp14:anchorId="7C7717FC" wp14:editId="72C1EFEC">
            <wp:simplePos x="0" y="0"/>
            <wp:positionH relativeFrom="column">
              <wp:posOffset>2519045</wp:posOffset>
            </wp:positionH>
            <wp:positionV relativeFrom="paragraph">
              <wp:posOffset>4418965</wp:posOffset>
            </wp:positionV>
            <wp:extent cx="679693" cy="365760"/>
            <wp:effectExtent l="0" t="0" r="6350" b="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9693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79092158" wp14:editId="42A3BD69">
            <wp:extent cx="4876800" cy="63246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632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738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033"/>
    <w:rsid w:val="00873828"/>
    <w:rsid w:val="009D5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83BDB"/>
  <w15:chartTrackingRefBased/>
  <w15:docId w15:val="{DA527F4A-3537-4BB1-9788-0A399E754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Tihana Štimac</dc:creator>
  <cp:keywords/>
  <dc:description/>
  <cp:lastModifiedBy>Tihana Štimac</cp:lastModifiedBy>
  <cp:revision>1</cp:revision>
  <dcterms:created xsi:type="dcterms:W3CDTF">2025-04-07T10:59:00Z</dcterms:created>
  <dcterms:modified xsi:type="dcterms:W3CDTF">2025-04-07T11:01:00Z</dcterms:modified>
</cp:coreProperties>
</file>